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3031"/>
        <w:tblW w:w="0" w:type="auto"/>
        <w:tblLook w:val="04A0" w:firstRow="1" w:lastRow="0" w:firstColumn="1" w:lastColumn="0" w:noHBand="0" w:noVBand="1"/>
      </w:tblPr>
      <w:tblGrid>
        <w:gridCol w:w="1558"/>
        <w:gridCol w:w="2407"/>
        <w:gridCol w:w="2407"/>
      </w:tblGrid>
      <w:tr w:rsidR="00860646" w:rsidRPr="004952E3" w:rsidTr="00220326">
        <w:tc>
          <w:tcPr>
            <w:tcW w:w="1558" w:type="dxa"/>
          </w:tcPr>
          <w:p w:rsidR="00860646" w:rsidRPr="004952E3" w:rsidRDefault="00860646" w:rsidP="00220326">
            <w:pPr>
              <w:jc w:val="center"/>
              <w:rPr>
                <w:b/>
                <w:bCs/>
              </w:rPr>
            </w:pPr>
            <w:r w:rsidRPr="004952E3">
              <w:rPr>
                <w:b/>
                <w:bCs/>
              </w:rPr>
              <w:t>MATRICOLA</w:t>
            </w:r>
          </w:p>
        </w:tc>
        <w:tc>
          <w:tcPr>
            <w:tcW w:w="2407" w:type="dxa"/>
          </w:tcPr>
          <w:p w:rsidR="00860646" w:rsidRPr="004952E3" w:rsidRDefault="00860646" w:rsidP="00220326">
            <w:pPr>
              <w:jc w:val="center"/>
              <w:rPr>
                <w:b/>
                <w:bCs/>
              </w:rPr>
            </w:pPr>
            <w:r w:rsidRPr="004952E3">
              <w:rPr>
                <w:b/>
                <w:bCs/>
              </w:rPr>
              <w:t>ESITO</w:t>
            </w:r>
          </w:p>
          <w:p w:rsidR="00860646" w:rsidRDefault="00860646" w:rsidP="00220326">
            <w:pPr>
              <w:jc w:val="center"/>
              <w:rPr>
                <w:b/>
                <w:bCs/>
              </w:rPr>
            </w:pPr>
            <w:r w:rsidRPr="004952E3">
              <w:rPr>
                <w:b/>
                <w:bCs/>
              </w:rPr>
              <w:t>FISIOLOGIA UMANA</w:t>
            </w:r>
          </w:p>
          <w:p w:rsidR="00860646" w:rsidRPr="004952E3" w:rsidRDefault="00860646" w:rsidP="00220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19/5/2023</w:t>
            </w:r>
          </w:p>
        </w:tc>
        <w:tc>
          <w:tcPr>
            <w:tcW w:w="2407" w:type="dxa"/>
          </w:tcPr>
          <w:p w:rsidR="00860646" w:rsidRPr="004952E3" w:rsidRDefault="00860646" w:rsidP="00220326">
            <w:pPr>
              <w:jc w:val="center"/>
              <w:rPr>
                <w:b/>
                <w:bCs/>
              </w:rPr>
            </w:pPr>
            <w:r w:rsidRPr="004952E3">
              <w:rPr>
                <w:b/>
                <w:bCs/>
              </w:rPr>
              <w:t>ESITO</w:t>
            </w:r>
          </w:p>
          <w:p w:rsidR="00860646" w:rsidRDefault="00860646" w:rsidP="00220326">
            <w:pPr>
              <w:jc w:val="center"/>
              <w:rPr>
                <w:b/>
                <w:bCs/>
              </w:rPr>
            </w:pPr>
            <w:r w:rsidRPr="004952E3">
              <w:rPr>
                <w:b/>
                <w:bCs/>
              </w:rPr>
              <w:t>FISIOLOGIA DELLA NUTRIZIONE</w:t>
            </w:r>
          </w:p>
          <w:p w:rsidR="00860646" w:rsidRPr="004952E3" w:rsidRDefault="00860646" w:rsidP="00220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19/5/2023</w:t>
            </w:r>
          </w:p>
        </w:tc>
      </w:tr>
      <w:tr w:rsidR="00860646" w:rsidTr="00220326">
        <w:tc>
          <w:tcPr>
            <w:tcW w:w="1558" w:type="dxa"/>
          </w:tcPr>
          <w:p w:rsidR="00860646" w:rsidRPr="009A4FDA" w:rsidRDefault="00860646" w:rsidP="00220326">
            <w:pPr>
              <w:rPr>
                <w:highlight w:val="yellow"/>
              </w:rPr>
            </w:pPr>
            <w:r w:rsidRPr="009A4FDA">
              <w:rPr>
                <w:highlight w:val="yellow"/>
              </w:rPr>
              <w:t>602810</w:t>
            </w:r>
          </w:p>
        </w:tc>
        <w:tc>
          <w:tcPr>
            <w:tcW w:w="2407" w:type="dxa"/>
          </w:tcPr>
          <w:p w:rsidR="00860646" w:rsidRPr="009A4FDA" w:rsidRDefault="00860646" w:rsidP="00220326">
            <w:pPr>
              <w:rPr>
                <w:highlight w:val="yellow"/>
              </w:rPr>
            </w:pPr>
            <w:r>
              <w:rPr>
                <w:highlight w:val="yellow"/>
              </w:rPr>
              <w:t>Già SOSTENUTO 28/30</w:t>
            </w:r>
          </w:p>
        </w:tc>
        <w:tc>
          <w:tcPr>
            <w:tcW w:w="2407" w:type="dxa"/>
          </w:tcPr>
          <w:p w:rsidR="00860646" w:rsidRDefault="00860646" w:rsidP="00220326">
            <w:r w:rsidRPr="009B7FED">
              <w:t>30/30 E LODE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602615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  <w:tc>
          <w:tcPr>
            <w:tcW w:w="2407" w:type="dxa"/>
          </w:tcPr>
          <w:p w:rsidR="00860646" w:rsidRDefault="00860646" w:rsidP="00220326">
            <w:r>
              <w:t>28/30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602928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  <w:tc>
          <w:tcPr>
            <w:tcW w:w="2407" w:type="dxa"/>
          </w:tcPr>
          <w:p w:rsidR="00860646" w:rsidRDefault="00860646" w:rsidP="00220326">
            <w:r>
              <w:t>28/30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603338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  <w:tc>
          <w:tcPr>
            <w:tcW w:w="2407" w:type="dxa"/>
          </w:tcPr>
          <w:p w:rsidR="00860646" w:rsidRDefault="00860646" w:rsidP="00220326">
            <w:r>
              <w:t>25/30</w:t>
            </w:r>
          </w:p>
        </w:tc>
      </w:tr>
      <w:tr w:rsidR="00860646" w:rsidTr="00220326">
        <w:tc>
          <w:tcPr>
            <w:tcW w:w="1558" w:type="dxa"/>
          </w:tcPr>
          <w:p w:rsidR="00860646" w:rsidRDefault="004B4BD9" w:rsidP="00220326">
            <w:r>
              <w:t>59</w:t>
            </w:r>
            <w:r w:rsidR="00860646">
              <w:t>0735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588209</w:t>
            </w:r>
          </w:p>
        </w:tc>
        <w:tc>
          <w:tcPr>
            <w:tcW w:w="2407" w:type="dxa"/>
          </w:tcPr>
          <w:p w:rsidR="00860646" w:rsidRDefault="00860646" w:rsidP="00220326">
            <w:r>
              <w:t>25/30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</w:tr>
      <w:tr w:rsidR="00860646" w:rsidTr="00220326">
        <w:tc>
          <w:tcPr>
            <w:tcW w:w="1558" w:type="dxa"/>
          </w:tcPr>
          <w:p w:rsidR="00860646" w:rsidRPr="007248C7" w:rsidRDefault="00860646" w:rsidP="00220326">
            <w:pPr>
              <w:rPr>
                <w:highlight w:val="yellow"/>
              </w:rPr>
            </w:pPr>
            <w:r>
              <w:rPr>
                <w:highlight w:val="yellow"/>
              </w:rPr>
              <w:t>555686</w:t>
            </w:r>
          </w:p>
        </w:tc>
        <w:tc>
          <w:tcPr>
            <w:tcW w:w="2407" w:type="dxa"/>
          </w:tcPr>
          <w:p w:rsidR="00860646" w:rsidRPr="007248C7" w:rsidRDefault="00860646" w:rsidP="00220326">
            <w:pPr>
              <w:rPr>
                <w:highlight w:val="yellow"/>
              </w:rPr>
            </w:pPr>
            <w:r w:rsidRPr="007248C7">
              <w:rPr>
                <w:highlight w:val="yellow"/>
              </w:rPr>
              <w:t xml:space="preserve">Già </w:t>
            </w:r>
            <w:r>
              <w:rPr>
                <w:highlight w:val="yellow"/>
              </w:rPr>
              <w:t>SOSTENUTO</w:t>
            </w:r>
            <w:r w:rsidRPr="007248C7">
              <w:rPr>
                <w:highlight w:val="yellow"/>
              </w:rPr>
              <w:t xml:space="preserve"> 30/30</w:t>
            </w:r>
          </w:p>
        </w:tc>
        <w:tc>
          <w:tcPr>
            <w:tcW w:w="2407" w:type="dxa"/>
          </w:tcPr>
          <w:p w:rsidR="00860646" w:rsidRPr="00BD7326" w:rsidRDefault="00860646" w:rsidP="002203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Già SOSTENUTO </w:t>
            </w:r>
            <w:r w:rsidRPr="00BD7326">
              <w:rPr>
                <w:highlight w:val="yellow"/>
              </w:rPr>
              <w:t>25/30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602973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</w:t>
            </w:r>
          </w:p>
        </w:tc>
        <w:tc>
          <w:tcPr>
            <w:tcW w:w="2407" w:type="dxa"/>
          </w:tcPr>
          <w:p w:rsidR="00860646" w:rsidRDefault="00860646" w:rsidP="00220326">
            <w:r>
              <w:t>24/30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 w:rsidRPr="009A4FDA">
              <w:rPr>
                <w:highlight w:val="yellow"/>
              </w:rPr>
              <w:t>602609</w:t>
            </w:r>
          </w:p>
        </w:tc>
        <w:tc>
          <w:tcPr>
            <w:tcW w:w="2407" w:type="dxa"/>
          </w:tcPr>
          <w:p w:rsidR="00860646" w:rsidRPr="00101E71" w:rsidRDefault="00860646" w:rsidP="00220326">
            <w:pPr>
              <w:rPr>
                <w:highlight w:val="yellow"/>
              </w:rPr>
            </w:pPr>
            <w:r w:rsidRPr="00101E71">
              <w:rPr>
                <w:highlight w:val="yellow"/>
              </w:rPr>
              <w:t>Già SOSTENUTO</w:t>
            </w:r>
            <w:r>
              <w:rPr>
                <w:highlight w:val="yellow"/>
              </w:rPr>
              <w:t xml:space="preserve"> 28/30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600631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  <w:tc>
          <w:tcPr>
            <w:tcW w:w="2407" w:type="dxa"/>
          </w:tcPr>
          <w:p w:rsidR="00860646" w:rsidRDefault="00860646" w:rsidP="00220326">
            <w:r>
              <w:t>21/30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515134</w:t>
            </w:r>
          </w:p>
        </w:tc>
        <w:tc>
          <w:tcPr>
            <w:tcW w:w="2407" w:type="dxa"/>
          </w:tcPr>
          <w:p w:rsidR="00860646" w:rsidRDefault="00860646" w:rsidP="00220326">
            <w:r>
              <w:t>28/30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</w:t>
            </w:r>
          </w:p>
        </w:tc>
      </w:tr>
      <w:tr w:rsidR="00860646" w:rsidTr="00220326">
        <w:tc>
          <w:tcPr>
            <w:tcW w:w="1558" w:type="dxa"/>
          </w:tcPr>
          <w:p w:rsidR="00860646" w:rsidRPr="00193ED3" w:rsidRDefault="00860646" w:rsidP="00220326">
            <w:pPr>
              <w:rPr>
                <w:highlight w:val="yellow"/>
              </w:rPr>
            </w:pPr>
            <w:r w:rsidRPr="00193ED3">
              <w:rPr>
                <w:highlight w:val="yellow"/>
              </w:rPr>
              <w:t>603278</w:t>
            </w:r>
          </w:p>
        </w:tc>
        <w:tc>
          <w:tcPr>
            <w:tcW w:w="2407" w:type="dxa"/>
          </w:tcPr>
          <w:p w:rsidR="00860646" w:rsidRPr="00193ED3" w:rsidRDefault="00860646" w:rsidP="00220326">
            <w:pPr>
              <w:rPr>
                <w:highlight w:val="yellow"/>
              </w:rPr>
            </w:pPr>
            <w:r w:rsidRPr="00193ED3">
              <w:rPr>
                <w:highlight w:val="yellow"/>
              </w:rPr>
              <w:t>Già SOSTENUTO 30/30</w:t>
            </w:r>
          </w:p>
        </w:tc>
        <w:tc>
          <w:tcPr>
            <w:tcW w:w="2407" w:type="dxa"/>
          </w:tcPr>
          <w:p w:rsidR="00860646" w:rsidRDefault="00860646" w:rsidP="00220326">
            <w:r>
              <w:rPr>
                <w:highlight w:val="yellow"/>
              </w:rPr>
              <w:t xml:space="preserve">Già SOSTENUTO </w:t>
            </w:r>
            <w:r w:rsidRPr="00193ED3">
              <w:rPr>
                <w:highlight w:val="yellow"/>
              </w:rPr>
              <w:t>25/30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578154</w:t>
            </w:r>
          </w:p>
        </w:tc>
        <w:tc>
          <w:tcPr>
            <w:tcW w:w="2407" w:type="dxa"/>
          </w:tcPr>
          <w:p w:rsidR="00860646" w:rsidRDefault="00860646" w:rsidP="00220326">
            <w:r>
              <w:t>29/30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602621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588530</w:t>
            </w:r>
          </w:p>
        </w:tc>
        <w:tc>
          <w:tcPr>
            <w:tcW w:w="2407" w:type="dxa"/>
          </w:tcPr>
          <w:p w:rsidR="00860646" w:rsidRDefault="00860646" w:rsidP="00220326">
            <w:r>
              <w:t>28/30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</w:tr>
      <w:tr w:rsidR="00860646" w:rsidTr="00220326">
        <w:tc>
          <w:tcPr>
            <w:tcW w:w="1558" w:type="dxa"/>
          </w:tcPr>
          <w:p w:rsidR="00860646" w:rsidRPr="00971F71" w:rsidRDefault="00860646" w:rsidP="00220326">
            <w:r w:rsidRPr="00971F71">
              <w:t>603543</w:t>
            </w:r>
          </w:p>
        </w:tc>
        <w:tc>
          <w:tcPr>
            <w:tcW w:w="2407" w:type="dxa"/>
          </w:tcPr>
          <w:p w:rsidR="00860646" w:rsidRPr="00971F71" w:rsidRDefault="00860646" w:rsidP="00220326">
            <w:r w:rsidRPr="00971F71">
              <w:t>18/30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</w:tr>
      <w:tr w:rsidR="00860646" w:rsidTr="00220326">
        <w:tc>
          <w:tcPr>
            <w:tcW w:w="1558" w:type="dxa"/>
          </w:tcPr>
          <w:p w:rsidR="00860646" w:rsidRPr="00971F71" w:rsidRDefault="004B4BD9" w:rsidP="00220326">
            <w:r>
              <w:t>603336</w:t>
            </w:r>
            <w:bookmarkStart w:id="0" w:name="_GoBack"/>
            <w:bookmarkEnd w:id="0"/>
          </w:p>
        </w:tc>
        <w:tc>
          <w:tcPr>
            <w:tcW w:w="2407" w:type="dxa"/>
          </w:tcPr>
          <w:p w:rsidR="00860646" w:rsidRPr="00971F71" w:rsidRDefault="00860646" w:rsidP="00220326">
            <w:r w:rsidRPr="00971F71">
              <w:t>19/30</w:t>
            </w:r>
          </w:p>
        </w:tc>
        <w:tc>
          <w:tcPr>
            <w:tcW w:w="2407" w:type="dxa"/>
          </w:tcPr>
          <w:p w:rsidR="00860646" w:rsidRDefault="00860646" w:rsidP="00220326">
            <w:r>
              <w:t>18/30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588121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  <w:tc>
          <w:tcPr>
            <w:tcW w:w="2407" w:type="dxa"/>
          </w:tcPr>
          <w:p w:rsidR="00860646" w:rsidRDefault="00860646" w:rsidP="00220326">
            <w:r>
              <w:t>25/30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602594</w:t>
            </w:r>
          </w:p>
        </w:tc>
        <w:tc>
          <w:tcPr>
            <w:tcW w:w="2407" w:type="dxa"/>
          </w:tcPr>
          <w:p w:rsidR="00860646" w:rsidRDefault="00860646" w:rsidP="00220326">
            <w:r>
              <w:t>29/30</w:t>
            </w:r>
          </w:p>
        </w:tc>
        <w:tc>
          <w:tcPr>
            <w:tcW w:w="2407" w:type="dxa"/>
          </w:tcPr>
          <w:p w:rsidR="00860646" w:rsidRDefault="00860646" w:rsidP="00220326">
            <w:r>
              <w:t>21/30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602659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602638</w:t>
            </w:r>
          </w:p>
        </w:tc>
        <w:tc>
          <w:tcPr>
            <w:tcW w:w="2407" w:type="dxa"/>
          </w:tcPr>
          <w:p w:rsidR="00860646" w:rsidRDefault="00860646" w:rsidP="00220326">
            <w:r>
              <w:t>26/30</w:t>
            </w:r>
          </w:p>
        </w:tc>
        <w:tc>
          <w:tcPr>
            <w:tcW w:w="2407" w:type="dxa"/>
          </w:tcPr>
          <w:p w:rsidR="00860646" w:rsidRDefault="00860646" w:rsidP="00220326">
            <w:r>
              <w:t>28/30</w:t>
            </w:r>
          </w:p>
        </w:tc>
      </w:tr>
      <w:tr w:rsidR="00860646" w:rsidTr="00220326">
        <w:tc>
          <w:tcPr>
            <w:tcW w:w="1558" w:type="dxa"/>
          </w:tcPr>
          <w:p w:rsidR="00860646" w:rsidRPr="00AC3C3D" w:rsidRDefault="00860646" w:rsidP="00220326">
            <w:pPr>
              <w:rPr>
                <w:highlight w:val="yellow"/>
              </w:rPr>
            </w:pPr>
            <w:r w:rsidRPr="00AC3C3D">
              <w:rPr>
                <w:highlight w:val="yellow"/>
              </w:rPr>
              <w:t>606473</w:t>
            </w:r>
          </w:p>
        </w:tc>
        <w:tc>
          <w:tcPr>
            <w:tcW w:w="2407" w:type="dxa"/>
          </w:tcPr>
          <w:p w:rsidR="00860646" w:rsidRPr="00AC3C3D" w:rsidRDefault="00860646" w:rsidP="00220326">
            <w:pPr>
              <w:rPr>
                <w:highlight w:val="yellow"/>
              </w:rPr>
            </w:pPr>
            <w:r>
              <w:rPr>
                <w:highlight w:val="yellow"/>
              </w:rPr>
              <w:t>Già SOSTENUTO 28/30</w:t>
            </w:r>
          </w:p>
        </w:tc>
        <w:tc>
          <w:tcPr>
            <w:tcW w:w="2407" w:type="dxa"/>
          </w:tcPr>
          <w:p w:rsidR="00860646" w:rsidRDefault="00860646" w:rsidP="00220326">
            <w:r w:rsidRPr="007248C7">
              <w:t>18/30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602662</w:t>
            </w:r>
          </w:p>
        </w:tc>
        <w:tc>
          <w:tcPr>
            <w:tcW w:w="2407" w:type="dxa"/>
          </w:tcPr>
          <w:p w:rsidR="00860646" w:rsidRDefault="00860646" w:rsidP="00220326">
            <w:r>
              <w:t>29/30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603284</w:t>
            </w:r>
          </w:p>
        </w:tc>
        <w:tc>
          <w:tcPr>
            <w:tcW w:w="2407" w:type="dxa"/>
          </w:tcPr>
          <w:p w:rsidR="00860646" w:rsidRDefault="00860646" w:rsidP="00220326">
            <w:r>
              <w:t>27/30</w:t>
            </w:r>
          </w:p>
        </w:tc>
        <w:tc>
          <w:tcPr>
            <w:tcW w:w="2407" w:type="dxa"/>
          </w:tcPr>
          <w:p w:rsidR="00860646" w:rsidRDefault="00860646" w:rsidP="00220326">
            <w:r>
              <w:t>25/30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602904</w:t>
            </w:r>
          </w:p>
        </w:tc>
        <w:tc>
          <w:tcPr>
            <w:tcW w:w="2407" w:type="dxa"/>
          </w:tcPr>
          <w:p w:rsidR="00860646" w:rsidRDefault="00860646" w:rsidP="00220326">
            <w:r>
              <w:t>26/30</w:t>
            </w:r>
          </w:p>
        </w:tc>
        <w:tc>
          <w:tcPr>
            <w:tcW w:w="2407" w:type="dxa"/>
          </w:tcPr>
          <w:p w:rsidR="00860646" w:rsidRDefault="00860646" w:rsidP="00220326">
            <w:r>
              <w:t>21/30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603334</w:t>
            </w:r>
          </w:p>
        </w:tc>
        <w:tc>
          <w:tcPr>
            <w:tcW w:w="2407" w:type="dxa"/>
          </w:tcPr>
          <w:p w:rsidR="00860646" w:rsidRDefault="00860646" w:rsidP="00220326">
            <w:r>
              <w:t>25/30</w:t>
            </w:r>
          </w:p>
        </w:tc>
        <w:tc>
          <w:tcPr>
            <w:tcW w:w="2407" w:type="dxa"/>
          </w:tcPr>
          <w:p w:rsidR="00860646" w:rsidRDefault="00860646" w:rsidP="00220326">
            <w:r>
              <w:t>21/30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603485</w:t>
            </w:r>
          </w:p>
        </w:tc>
        <w:tc>
          <w:tcPr>
            <w:tcW w:w="2407" w:type="dxa"/>
          </w:tcPr>
          <w:p w:rsidR="00860646" w:rsidRDefault="00860646" w:rsidP="00220326">
            <w:r>
              <w:t>28/30</w:t>
            </w:r>
          </w:p>
        </w:tc>
        <w:tc>
          <w:tcPr>
            <w:tcW w:w="2407" w:type="dxa"/>
          </w:tcPr>
          <w:p w:rsidR="00860646" w:rsidRDefault="00860646" w:rsidP="00220326">
            <w:r>
              <w:t>24/30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603403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</w:t>
            </w:r>
          </w:p>
        </w:tc>
        <w:tc>
          <w:tcPr>
            <w:tcW w:w="2407" w:type="dxa"/>
          </w:tcPr>
          <w:p w:rsidR="00860646" w:rsidRDefault="00860646" w:rsidP="00220326">
            <w:r>
              <w:t>22/30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590041</w:t>
            </w:r>
          </w:p>
        </w:tc>
        <w:tc>
          <w:tcPr>
            <w:tcW w:w="2407" w:type="dxa"/>
          </w:tcPr>
          <w:p w:rsidR="00860646" w:rsidRDefault="00860646" w:rsidP="00220326">
            <w:r>
              <w:t>26/30</w:t>
            </w:r>
          </w:p>
        </w:tc>
        <w:tc>
          <w:tcPr>
            <w:tcW w:w="2407" w:type="dxa"/>
          </w:tcPr>
          <w:p w:rsidR="00860646" w:rsidRDefault="00860646" w:rsidP="00220326">
            <w:r>
              <w:t>18/30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602734</w:t>
            </w:r>
          </w:p>
        </w:tc>
        <w:tc>
          <w:tcPr>
            <w:tcW w:w="2407" w:type="dxa"/>
          </w:tcPr>
          <w:p w:rsidR="00860646" w:rsidRDefault="00860646" w:rsidP="00220326">
            <w:r>
              <w:t>29/30</w:t>
            </w:r>
          </w:p>
        </w:tc>
        <w:tc>
          <w:tcPr>
            <w:tcW w:w="2407" w:type="dxa"/>
          </w:tcPr>
          <w:p w:rsidR="00860646" w:rsidRDefault="00860646" w:rsidP="00220326">
            <w:r>
              <w:t>24/30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602979</w:t>
            </w:r>
          </w:p>
        </w:tc>
        <w:tc>
          <w:tcPr>
            <w:tcW w:w="2407" w:type="dxa"/>
          </w:tcPr>
          <w:p w:rsidR="00860646" w:rsidRDefault="00860646" w:rsidP="00220326">
            <w:r>
              <w:t>29/30</w:t>
            </w:r>
          </w:p>
        </w:tc>
        <w:tc>
          <w:tcPr>
            <w:tcW w:w="2407" w:type="dxa"/>
          </w:tcPr>
          <w:p w:rsidR="00860646" w:rsidRDefault="00860646" w:rsidP="00220326">
            <w:r>
              <w:t>30/30 E LODE</w:t>
            </w:r>
          </w:p>
        </w:tc>
      </w:tr>
      <w:tr w:rsidR="00860646" w:rsidTr="00220326">
        <w:tc>
          <w:tcPr>
            <w:tcW w:w="1558" w:type="dxa"/>
          </w:tcPr>
          <w:p w:rsidR="00860646" w:rsidRDefault="00860646" w:rsidP="00220326">
            <w:r>
              <w:t>591859</w:t>
            </w:r>
          </w:p>
        </w:tc>
        <w:tc>
          <w:tcPr>
            <w:tcW w:w="2407" w:type="dxa"/>
          </w:tcPr>
          <w:p w:rsidR="00860646" w:rsidRDefault="00860646" w:rsidP="00220326">
            <w:r>
              <w:t>25/30</w:t>
            </w:r>
          </w:p>
        </w:tc>
        <w:tc>
          <w:tcPr>
            <w:tcW w:w="2407" w:type="dxa"/>
          </w:tcPr>
          <w:p w:rsidR="00860646" w:rsidRDefault="00860646" w:rsidP="00220326">
            <w:r>
              <w:t>21/30</w:t>
            </w:r>
          </w:p>
        </w:tc>
      </w:tr>
    </w:tbl>
    <w:p w:rsidR="007979F4" w:rsidRDefault="00860646" w:rsidP="00860646">
      <w:pPr>
        <w:jc w:val="center"/>
        <w:rPr>
          <w:b/>
          <w:sz w:val="32"/>
          <w:szCs w:val="32"/>
          <w:u w:val="single"/>
        </w:rPr>
      </w:pPr>
      <w:r w:rsidRPr="00860646">
        <w:rPr>
          <w:b/>
          <w:sz w:val="32"/>
          <w:szCs w:val="32"/>
          <w:u w:val="single"/>
        </w:rPr>
        <w:t>ESITI ESAME DI FISIOLOGIA</w:t>
      </w:r>
    </w:p>
    <w:p w:rsidR="00220326" w:rsidRDefault="00220326" w:rsidP="0086064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CDL IN FISIOTERAPIA</w:t>
      </w:r>
    </w:p>
    <w:p w:rsidR="000707ED" w:rsidRPr="00860646" w:rsidRDefault="000707ED" w:rsidP="00860646">
      <w:pPr>
        <w:jc w:val="center"/>
        <w:rPr>
          <w:b/>
          <w:sz w:val="32"/>
          <w:szCs w:val="32"/>
          <w:u w:val="single"/>
        </w:rPr>
      </w:pPr>
    </w:p>
    <w:sectPr w:rsidR="000707ED" w:rsidRPr="00860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3"/>
    <w:rsid w:val="0001594B"/>
    <w:rsid w:val="000707ED"/>
    <w:rsid w:val="00087B92"/>
    <w:rsid w:val="00096F2A"/>
    <w:rsid w:val="000A74B0"/>
    <w:rsid w:val="00101E71"/>
    <w:rsid w:val="001230CE"/>
    <w:rsid w:val="00193ED3"/>
    <w:rsid w:val="00203E89"/>
    <w:rsid w:val="00220326"/>
    <w:rsid w:val="00260C62"/>
    <w:rsid w:val="00267809"/>
    <w:rsid w:val="003E632C"/>
    <w:rsid w:val="0043775E"/>
    <w:rsid w:val="00482257"/>
    <w:rsid w:val="004952E3"/>
    <w:rsid w:val="004B4BD9"/>
    <w:rsid w:val="005337E0"/>
    <w:rsid w:val="005D142C"/>
    <w:rsid w:val="00612EC8"/>
    <w:rsid w:val="00637E70"/>
    <w:rsid w:val="007248C7"/>
    <w:rsid w:val="007979F4"/>
    <w:rsid w:val="007F1040"/>
    <w:rsid w:val="00832507"/>
    <w:rsid w:val="00860646"/>
    <w:rsid w:val="00877374"/>
    <w:rsid w:val="00895977"/>
    <w:rsid w:val="0090793C"/>
    <w:rsid w:val="0093438C"/>
    <w:rsid w:val="00940073"/>
    <w:rsid w:val="00971F71"/>
    <w:rsid w:val="009A4FDA"/>
    <w:rsid w:val="009B7FED"/>
    <w:rsid w:val="009C500D"/>
    <w:rsid w:val="009F2A5E"/>
    <w:rsid w:val="00A9601D"/>
    <w:rsid w:val="00AB306F"/>
    <w:rsid w:val="00AC3C3D"/>
    <w:rsid w:val="00AF6B0F"/>
    <w:rsid w:val="00B30CF7"/>
    <w:rsid w:val="00B7255F"/>
    <w:rsid w:val="00BD7326"/>
    <w:rsid w:val="00C74992"/>
    <w:rsid w:val="00CC3EB8"/>
    <w:rsid w:val="00CC3FBF"/>
    <w:rsid w:val="00D14AC2"/>
    <w:rsid w:val="00E52AA7"/>
    <w:rsid w:val="00EB3C54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B5BB-0891-4896-B0F6-C51AD8A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edyrosfg72@outlook.it</dc:creator>
  <cp:keywords/>
  <dc:description/>
  <cp:lastModifiedBy>Costantina Alfieri</cp:lastModifiedBy>
  <cp:revision>5</cp:revision>
  <dcterms:created xsi:type="dcterms:W3CDTF">2023-05-22T07:11:00Z</dcterms:created>
  <dcterms:modified xsi:type="dcterms:W3CDTF">2023-05-22T08:17:00Z</dcterms:modified>
</cp:coreProperties>
</file>