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227" w:rsidRDefault="00FE5227" w:rsidP="00FE52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INFERMIERISTICA MATERNO INFANTILE EMERGENZA </w:t>
      </w:r>
      <w:proofErr w:type="gramStart"/>
      <w:r>
        <w:rPr>
          <w:b/>
          <w:sz w:val="32"/>
          <w:szCs w:val="32"/>
        </w:rPr>
        <w:t>-  URGENZA</w:t>
      </w:r>
      <w:proofErr w:type="gramEnd"/>
    </w:p>
    <w:p w:rsidR="00FE5227" w:rsidRDefault="00FE5227" w:rsidP="00FE52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SECONDO ANNO –   SECONDO SEMESTRE</w:t>
      </w:r>
    </w:p>
    <w:p w:rsidR="00FE5227" w:rsidRDefault="00FE5227" w:rsidP="00FE52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ESAMI DEL 10-03-2025</w:t>
      </w:r>
    </w:p>
    <w:p w:rsidR="00FE5227" w:rsidRDefault="00FE5227" w:rsidP="00FE52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DOCENTI:</w:t>
      </w:r>
    </w:p>
    <w:p w:rsidR="00FE5227" w:rsidRDefault="00FE5227" w:rsidP="00FE5227">
      <w:pPr>
        <w:jc w:val="center"/>
        <w:rPr>
          <w:b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71"/>
        <w:gridCol w:w="1976"/>
        <w:gridCol w:w="1579"/>
        <w:gridCol w:w="1369"/>
        <w:gridCol w:w="1488"/>
        <w:gridCol w:w="1045"/>
      </w:tblGrid>
      <w:tr w:rsidR="00FE5227" w:rsidTr="00FE5227">
        <w:tc>
          <w:tcPr>
            <w:tcW w:w="1604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MATRICOLA</w:t>
            </w:r>
          </w:p>
        </w:tc>
        <w:tc>
          <w:tcPr>
            <w:tcW w:w="1604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CASTIGLIEGO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MENDUNI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TROTTA 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FALCONE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M.P.</w:t>
            </w:r>
          </w:p>
        </w:tc>
      </w:tr>
      <w:tr w:rsidR="00FE5227" w:rsidTr="00FE5227">
        <w:tc>
          <w:tcPr>
            <w:tcW w:w="1604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sz w:val="32"/>
                <w:szCs w:val="32"/>
              </w:rPr>
              <w:t>602577</w:t>
            </w:r>
          </w:p>
        </w:tc>
        <w:tc>
          <w:tcPr>
            <w:tcW w:w="1604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605" w:type="dxa"/>
          </w:tcPr>
          <w:p w:rsidR="00FE5227" w:rsidRDefault="00FE5227" w:rsidP="00FE522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</w:tr>
      <w:tr w:rsidR="00FE5227" w:rsidTr="00FE5227">
        <w:tc>
          <w:tcPr>
            <w:tcW w:w="1604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603034</w:t>
            </w:r>
          </w:p>
        </w:tc>
        <w:tc>
          <w:tcPr>
            <w:tcW w:w="1604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</w:tr>
      <w:tr w:rsidR="00FE5227" w:rsidTr="00FE5227">
        <w:tc>
          <w:tcPr>
            <w:tcW w:w="1604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603059</w:t>
            </w:r>
          </w:p>
        </w:tc>
        <w:tc>
          <w:tcPr>
            <w:tcW w:w="1604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</w:tr>
      <w:tr w:rsidR="00FE5227" w:rsidTr="00FE5227">
        <w:tc>
          <w:tcPr>
            <w:tcW w:w="1604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602704</w:t>
            </w:r>
          </w:p>
        </w:tc>
        <w:tc>
          <w:tcPr>
            <w:tcW w:w="1604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</w:tr>
      <w:tr w:rsidR="00FE5227" w:rsidTr="00FE5227">
        <w:tc>
          <w:tcPr>
            <w:tcW w:w="1604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578904</w:t>
            </w:r>
          </w:p>
        </w:tc>
        <w:tc>
          <w:tcPr>
            <w:tcW w:w="1604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</w:tr>
      <w:tr w:rsidR="00FE5227" w:rsidTr="00FE5227">
        <w:tc>
          <w:tcPr>
            <w:tcW w:w="1604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617269</w:t>
            </w:r>
          </w:p>
        </w:tc>
        <w:tc>
          <w:tcPr>
            <w:tcW w:w="1604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</w:tr>
      <w:tr w:rsidR="00FE5227" w:rsidTr="00FE5227">
        <w:tc>
          <w:tcPr>
            <w:tcW w:w="1604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579305</w:t>
            </w:r>
          </w:p>
        </w:tc>
        <w:tc>
          <w:tcPr>
            <w:tcW w:w="1604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</w:tr>
      <w:tr w:rsidR="00FE5227" w:rsidTr="00FE5227">
        <w:tc>
          <w:tcPr>
            <w:tcW w:w="1604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602745</w:t>
            </w:r>
          </w:p>
        </w:tc>
        <w:tc>
          <w:tcPr>
            <w:tcW w:w="1604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</w:tr>
      <w:tr w:rsidR="00FE5227" w:rsidTr="00FE5227">
        <w:tc>
          <w:tcPr>
            <w:tcW w:w="1604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616550</w:t>
            </w:r>
          </w:p>
        </w:tc>
        <w:tc>
          <w:tcPr>
            <w:tcW w:w="1604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</w:tr>
      <w:tr w:rsidR="00FE5227" w:rsidTr="00FE5227">
        <w:tc>
          <w:tcPr>
            <w:tcW w:w="1604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603045</w:t>
            </w:r>
          </w:p>
        </w:tc>
        <w:tc>
          <w:tcPr>
            <w:tcW w:w="1604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</w:tr>
      <w:tr w:rsidR="00FE5227" w:rsidTr="00FE5227">
        <w:tc>
          <w:tcPr>
            <w:tcW w:w="1604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589829</w:t>
            </w:r>
          </w:p>
        </w:tc>
        <w:tc>
          <w:tcPr>
            <w:tcW w:w="1604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</w:tr>
      <w:tr w:rsidR="00FE5227" w:rsidTr="00FE5227">
        <w:tc>
          <w:tcPr>
            <w:tcW w:w="1604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579791</w:t>
            </w:r>
          </w:p>
        </w:tc>
        <w:tc>
          <w:tcPr>
            <w:tcW w:w="1604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</w:tr>
      <w:tr w:rsidR="00FE5227" w:rsidTr="00FE5227">
        <w:tc>
          <w:tcPr>
            <w:tcW w:w="1604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578422</w:t>
            </w:r>
          </w:p>
        </w:tc>
        <w:tc>
          <w:tcPr>
            <w:tcW w:w="1604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</w:tc>
      </w:tr>
      <w:tr w:rsidR="00FE5227" w:rsidTr="00FE5227">
        <w:tc>
          <w:tcPr>
            <w:tcW w:w="1604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616553</w:t>
            </w:r>
          </w:p>
        </w:tc>
        <w:tc>
          <w:tcPr>
            <w:tcW w:w="1604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</w:tr>
      <w:tr w:rsidR="00FE5227" w:rsidTr="00FE5227">
        <w:tc>
          <w:tcPr>
            <w:tcW w:w="1604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602819</w:t>
            </w:r>
          </w:p>
        </w:tc>
        <w:tc>
          <w:tcPr>
            <w:tcW w:w="1604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DA3784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</w:tr>
      <w:tr w:rsidR="00FE5227" w:rsidTr="00FE5227">
        <w:tc>
          <w:tcPr>
            <w:tcW w:w="1604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590197</w:t>
            </w:r>
          </w:p>
        </w:tc>
        <w:tc>
          <w:tcPr>
            <w:tcW w:w="1604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</w:tr>
      <w:tr w:rsidR="00FE5227" w:rsidTr="00FE5227">
        <w:tc>
          <w:tcPr>
            <w:tcW w:w="1604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605661</w:t>
            </w:r>
          </w:p>
        </w:tc>
        <w:tc>
          <w:tcPr>
            <w:tcW w:w="1604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</w:tr>
      <w:tr w:rsidR="00FE5227" w:rsidTr="00FE5227">
        <w:tc>
          <w:tcPr>
            <w:tcW w:w="1604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601016</w:t>
            </w:r>
          </w:p>
        </w:tc>
        <w:tc>
          <w:tcPr>
            <w:tcW w:w="1604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NC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</w:tr>
      <w:tr w:rsidR="00FE5227" w:rsidTr="00FE5227">
        <w:tc>
          <w:tcPr>
            <w:tcW w:w="1604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602932</w:t>
            </w:r>
          </w:p>
        </w:tc>
        <w:tc>
          <w:tcPr>
            <w:tcW w:w="1604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</w:tr>
      <w:tr w:rsidR="00FE5227" w:rsidTr="00FE5227">
        <w:tc>
          <w:tcPr>
            <w:tcW w:w="1604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602626</w:t>
            </w:r>
          </w:p>
        </w:tc>
        <w:tc>
          <w:tcPr>
            <w:tcW w:w="1604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</w:tr>
      <w:tr w:rsidR="00FE5227" w:rsidTr="00FE5227">
        <w:tc>
          <w:tcPr>
            <w:tcW w:w="1604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603053</w:t>
            </w:r>
          </w:p>
        </w:tc>
        <w:tc>
          <w:tcPr>
            <w:tcW w:w="1604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</w:tr>
      <w:tr w:rsidR="00FE5227" w:rsidTr="00FE5227">
        <w:tc>
          <w:tcPr>
            <w:tcW w:w="1604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604232</w:t>
            </w:r>
          </w:p>
        </w:tc>
        <w:tc>
          <w:tcPr>
            <w:tcW w:w="1604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</w:tr>
      <w:tr w:rsidR="00FE5227" w:rsidTr="00FE5227">
        <w:tc>
          <w:tcPr>
            <w:tcW w:w="1604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570169</w:t>
            </w:r>
          </w:p>
        </w:tc>
        <w:tc>
          <w:tcPr>
            <w:tcW w:w="1604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</w:tr>
      <w:tr w:rsidR="00FE5227" w:rsidTr="00FE5227">
        <w:tc>
          <w:tcPr>
            <w:tcW w:w="1604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602665</w:t>
            </w:r>
          </w:p>
        </w:tc>
        <w:tc>
          <w:tcPr>
            <w:tcW w:w="1604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</w:tr>
      <w:tr w:rsidR="00FE5227" w:rsidTr="00FE5227">
        <w:tc>
          <w:tcPr>
            <w:tcW w:w="1604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601808</w:t>
            </w:r>
          </w:p>
        </w:tc>
        <w:tc>
          <w:tcPr>
            <w:tcW w:w="1604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</w:tr>
      <w:tr w:rsidR="00FE5227" w:rsidTr="00FE5227">
        <w:tc>
          <w:tcPr>
            <w:tcW w:w="1604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604180</w:t>
            </w:r>
          </w:p>
        </w:tc>
        <w:tc>
          <w:tcPr>
            <w:tcW w:w="1604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</w:tr>
      <w:tr w:rsidR="00FE5227" w:rsidTr="00FE5227">
        <w:tc>
          <w:tcPr>
            <w:tcW w:w="1604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588542</w:t>
            </w:r>
          </w:p>
        </w:tc>
        <w:tc>
          <w:tcPr>
            <w:tcW w:w="1604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</w:tr>
      <w:tr w:rsidR="00FE5227" w:rsidTr="00FE5227">
        <w:tc>
          <w:tcPr>
            <w:tcW w:w="1604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602840</w:t>
            </w:r>
          </w:p>
        </w:tc>
        <w:tc>
          <w:tcPr>
            <w:tcW w:w="1604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</w:tr>
      <w:tr w:rsidR="00FE5227" w:rsidTr="00FE5227">
        <w:tc>
          <w:tcPr>
            <w:tcW w:w="1604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602760</w:t>
            </w:r>
          </w:p>
        </w:tc>
        <w:tc>
          <w:tcPr>
            <w:tcW w:w="1604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</w:tr>
      <w:tr w:rsidR="00FE5227" w:rsidTr="00FE5227">
        <w:tc>
          <w:tcPr>
            <w:tcW w:w="1604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602650</w:t>
            </w:r>
          </w:p>
        </w:tc>
        <w:tc>
          <w:tcPr>
            <w:tcW w:w="1604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NC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</w:tr>
      <w:tr w:rsidR="00FE5227" w:rsidTr="00FE5227">
        <w:tc>
          <w:tcPr>
            <w:tcW w:w="1604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602710</w:t>
            </w:r>
          </w:p>
        </w:tc>
        <w:tc>
          <w:tcPr>
            <w:tcW w:w="1604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</w:tr>
      <w:tr w:rsidR="00FE5227" w:rsidTr="00FE5227">
        <w:tc>
          <w:tcPr>
            <w:tcW w:w="1604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599236</w:t>
            </w:r>
          </w:p>
        </w:tc>
        <w:tc>
          <w:tcPr>
            <w:tcW w:w="1604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</w:tc>
      </w:tr>
      <w:tr w:rsidR="00FE5227" w:rsidTr="00FE5227">
        <w:tc>
          <w:tcPr>
            <w:tcW w:w="1604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602641</w:t>
            </w:r>
          </w:p>
        </w:tc>
        <w:tc>
          <w:tcPr>
            <w:tcW w:w="1604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</w:tr>
      <w:tr w:rsidR="00FE5227" w:rsidTr="00FE5227">
        <w:tc>
          <w:tcPr>
            <w:tcW w:w="1604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604453</w:t>
            </w:r>
          </w:p>
        </w:tc>
        <w:tc>
          <w:tcPr>
            <w:tcW w:w="1604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NC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</w:tr>
      <w:tr w:rsidR="00FE5227" w:rsidTr="00FE5227">
        <w:tc>
          <w:tcPr>
            <w:tcW w:w="1604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SCONOSCIUTO</w:t>
            </w:r>
          </w:p>
        </w:tc>
        <w:tc>
          <w:tcPr>
            <w:tcW w:w="1604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</w:tr>
      <w:tr w:rsidR="00FE5227" w:rsidTr="00FE5227">
        <w:tc>
          <w:tcPr>
            <w:tcW w:w="1604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SCONOSCIUTO</w:t>
            </w:r>
          </w:p>
        </w:tc>
        <w:tc>
          <w:tcPr>
            <w:tcW w:w="1604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</w:tr>
      <w:tr w:rsidR="00FE5227" w:rsidTr="00FE5227">
        <w:tc>
          <w:tcPr>
            <w:tcW w:w="1604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628357</w:t>
            </w:r>
          </w:p>
        </w:tc>
        <w:tc>
          <w:tcPr>
            <w:tcW w:w="1604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1605" w:type="dxa"/>
          </w:tcPr>
          <w:p w:rsidR="00FE5227" w:rsidRDefault="00FE5227" w:rsidP="00FE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</w:tr>
    </w:tbl>
    <w:p w:rsidR="00FE5227" w:rsidRDefault="00FE5227" w:rsidP="00FE5227">
      <w:pPr>
        <w:jc w:val="center"/>
        <w:rPr>
          <w:b/>
          <w:sz w:val="32"/>
          <w:szCs w:val="32"/>
        </w:rPr>
      </w:pPr>
    </w:p>
    <w:p w:rsidR="00FE5227" w:rsidRDefault="00FE5227" w:rsidP="00FE5227">
      <w:pPr>
        <w:jc w:val="center"/>
        <w:rPr>
          <w:b/>
          <w:sz w:val="32"/>
          <w:szCs w:val="32"/>
        </w:rPr>
      </w:pPr>
    </w:p>
    <w:p w:rsidR="00FE5227" w:rsidRDefault="00FE5227" w:rsidP="00FE5227">
      <w:pPr>
        <w:jc w:val="center"/>
        <w:rPr>
          <w:b/>
          <w:sz w:val="32"/>
          <w:szCs w:val="32"/>
        </w:rPr>
      </w:pPr>
    </w:p>
    <w:p w:rsidR="00FE5227" w:rsidRDefault="00FE5227" w:rsidP="00FE5227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Presidente del corso</w:t>
      </w:r>
    </w:p>
    <w:p w:rsidR="00FE5227" w:rsidRDefault="00FE5227" w:rsidP="00FE5227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Dott.ssa Sara Falcone</w:t>
      </w:r>
    </w:p>
    <w:p w:rsidR="00AF1220" w:rsidRDefault="00AF1220"/>
    <w:sectPr w:rsidR="00AF12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227"/>
    <w:rsid w:val="00AF1220"/>
    <w:rsid w:val="00DA3784"/>
    <w:rsid w:val="00FE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611A5"/>
  <w15:chartTrackingRefBased/>
  <w15:docId w15:val="{8D1AF34B-DB62-4735-A8D9-12DEC921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E52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E5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Falcone</dc:creator>
  <cp:keywords/>
  <dc:description/>
  <cp:lastModifiedBy>Sara Falcone</cp:lastModifiedBy>
  <cp:revision>1</cp:revision>
  <dcterms:created xsi:type="dcterms:W3CDTF">2025-03-17T09:37:00Z</dcterms:created>
  <dcterms:modified xsi:type="dcterms:W3CDTF">2025-03-17T09:55:00Z</dcterms:modified>
</cp:coreProperties>
</file>